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F" w:rsidRDefault="003A3FDF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A3FDF" w:rsidRPr="00405E2D" w:rsidRDefault="005019C2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  <w:lang w:val="ru-RU"/>
        </w:rPr>
      </w:pPr>
      <w:r w:rsidRPr="00405E2D">
        <w:rPr>
          <w:rFonts w:ascii="Times New Roman" w:hAnsi="Times New Roman"/>
          <w:sz w:val="24"/>
          <w:szCs w:val="24"/>
          <w:lang w:val="ru-RU"/>
        </w:rPr>
        <w:t>График открытых классных часов по гражданско-патриотическому воспитанию</w:t>
      </w:r>
    </w:p>
    <w:p w:rsidR="003A3FDF" w:rsidRPr="00405E2D" w:rsidRDefault="003A3FD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A3FDF" w:rsidRDefault="005019C2">
      <w:pPr>
        <w:widowControl w:val="0"/>
        <w:autoSpaceDE w:val="0"/>
        <w:autoSpaceDN w:val="0"/>
        <w:adjustRightInd w:val="0"/>
        <w:spacing w:after="0" w:line="240" w:lineRule="auto"/>
        <w:ind w:left="6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(201</w:t>
      </w:r>
      <w:r w:rsidR="00405E2D">
        <w:rPr>
          <w:rFonts w:ascii="Times New Roman" w:hAnsi="Times New Roman"/>
          <w:sz w:val="24"/>
          <w:szCs w:val="24"/>
          <w:lang w:val="ru-RU"/>
        </w:rPr>
        <w:t>7</w:t>
      </w:r>
      <w:r w:rsidR="00405E2D">
        <w:rPr>
          <w:rFonts w:ascii="Times New Roman" w:hAnsi="Times New Roman"/>
          <w:sz w:val="24"/>
          <w:szCs w:val="24"/>
        </w:rPr>
        <w:t>-201</w:t>
      </w:r>
      <w:r w:rsidR="00405E2D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год)</w:t>
      </w:r>
    </w:p>
    <w:p w:rsidR="003A3FDF" w:rsidRDefault="003A3FD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740"/>
        <w:gridCol w:w="1780"/>
        <w:gridCol w:w="1880"/>
        <w:gridCol w:w="1740"/>
        <w:gridCol w:w="1400"/>
        <w:gridCol w:w="1340"/>
        <w:gridCol w:w="2120"/>
        <w:gridCol w:w="1520"/>
      </w:tblGrid>
      <w:tr w:rsidR="003A3FDF" w:rsidRPr="00405E2D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Февраль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</w:p>
        </w:tc>
      </w:tr>
      <w:tr w:rsidR="003A3FDF" w:rsidRPr="00405E2D">
        <w:trPr>
          <w:trHeight w:val="286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3FDF" w:rsidRPr="00405E2D">
        <w:trPr>
          <w:trHeight w:val="26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1-11 кл</w:t>
            </w: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1б кл.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5а кл.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7а кл.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3а кл.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7б кл.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1-11 кл.</w:t>
            </w:r>
          </w:p>
        </w:tc>
      </w:tr>
      <w:tr w:rsidR="003A3FDF" w:rsidRPr="00405E2D">
        <w:trPr>
          <w:trHeight w:val="27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Урок Мира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Мой поселок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«Конвенция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«Конституция 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Урок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 а кл.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Музейный урок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3FDF" w:rsidRPr="00405E2D">
        <w:trPr>
          <w:trHeight w:val="27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Новосергиевка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прав ребенка»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основной закон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Мужества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«Наша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«Моя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«Моя Родина 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Час</w:t>
            </w:r>
          </w:p>
        </w:tc>
      </w:tr>
      <w:tr w:rsidR="003A3FDF" w:rsidRPr="00405E2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2а кл.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страны»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«Снятие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армия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малая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Россия. Мой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мужества</w:t>
            </w:r>
          </w:p>
        </w:tc>
      </w:tr>
      <w:tr w:rsidR="003A3FDF" w:rsidRPr="00405E2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«Улицы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5б кл</w:t>
            </w: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.«Наши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блокады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родная»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родина»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поселок 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«Не забудем</w:t>
            </w:r>
          </w:p>
        </w:tc>
      </w:tr>
      <w:tr w:rsidR="003A3FDF" w:rsidRPr="00405E2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родного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«4 ноября –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права и наши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Ленинграда»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4б кл.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Новосергиевка»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это</w:t>
            </w:r>
          </w:p>
        </w:tc>
      </w:tr>
      <w:tr w:rsidR="003A3FDF" w:rsidRPr="00405E2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поселка»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День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интересы»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«Есть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2б кл.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никогда!»</w:t>
            </w:r>
          </w:p>
        </w:tc>
      </w:tr>
      <w:tr w:rsidR="003A3FDF" w:rsidRPr="00405E2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народного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3б кл.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такая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«Мы этой памяти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3FDF" w:rsidRPr="00405E2D">
        <w:trPr>
          <w:trHeight w:val="276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единства 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«конституция –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6б кл.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мужестве 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профессия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верны»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3FDF" w:rsidRPr="00405E2D">
        <w:trPr>
          <w:trHeight w:val="27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примирения»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основной закон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«Блокада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доблести»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– Родину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3A3FDF" w:rsidRPr="00405E2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России»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Ленинграда»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10кл.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защищать»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A3FDF" w:rsidRPr="00405E2D">
        <w:trPr>
          <w:trHeight w:val="27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«Пришел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3A3FDF" w:rsidRPr="00405E2D">
        <w:trPr>
          <w:trHeight w:val="28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5019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5E2D">
              <w:rPr>
                <w:rFonts w:ascii="Times New Roman" w:eastAsiaTheme="minorEastAsia" w:hAnsi="Times New Roman"/>
                <w:sz w:val="24"/>
                <w:szCs w:val="24"/>
              </w:rPr>
              <w:t>приказ…»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3FDF" w:rsidRPr="00405E2D" w:rsidRDefault="003A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A3FDF" w:rsidRDefault="003A3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3FDF" w:rsidSect="003A3FDF">
      <w:pgSz w:w="16840" w:h="11906" w:orient="landscape"/>
      <w:pgMar w:top="1440" w:right="820" w:bottom="1440" w:left="700" w:header="720" w:footer="720" w:gutter="0"/>
      <w:cols w:space="720" w:equalWidth="0">
        <w:col w:w="15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9C2"/>
    <w:rsid w:val="003A3FDF"/>
    <w:rsid w:val="00405E2D"/>
    <w:rsid w:val="0050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D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Катерина</cp:lastModifiedBy>
  <cp:revision>3</cp:revision>
  <dcterms:created xsi:type="dcterms:W3CDTF">2017-10-31T10:07:00Z</dcterms:created>
  <dcterms:modified xsi:type="dcterms:W3CDTF">2017-10-31T10:30:00Z</dcterms:modified>
</cp:coreProperties>
</file>